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8C6B1A" w14:textId="2487AB3A" w:rsid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9100B" w:rsidRPr="0079100B">
        <w:rPr>
          <w:rFonts w:ascii="Times New Roman" w:hAnsi="Times New Roman" w:cs="Times New Roman"/>
          <w:sz w:val="24"/>
          <w:szCs w:val="24"/>
        </w:rPr>
        <w:t>UA-2021-12-24-005966-b</w:t>
      </w:r>
    </w:p>
    <w:p w14:paraId="5BE1CEAD" w14:textId="1B3515A7" w:rsidR="00DB1236" w:rsidRP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7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41CFE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100B" w:rsidRPr="0079100B">
        <w:rPr>
          <w:rFonts w:ascii="Times New Roman" w:hAnsi="Times New Roman" w:cs="Times New Roman"/>
          <w:sz w:val="24"/>
          <w:szCs w:val="24"/>
          <w:lang w:eastAsia="ru-RU"/>
        </w:rPr>
        <w:t>4 098 631,52</w:t>
      </w:r>
      <w:r w:rsidR="00791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F5F94E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9100B" w:rsidRPr="0079100B">
        <w:rPr>
          <w:rFonts w:ascii="Times New Roman" w:hAnsi="Times New Roman" w:cs="Times New Roman"/>
          <w:color w:val="333333"/>
          <w:sz w:val="24"/>
          <w:szCs w:val="24"/>
        </w:rPr>
        <w:t>4 098 631,52</w:t>
      </w:r>
      <w:r w:rsidR="007910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91AC0"/>
    <w:rsid w:val="001E5247"/>
    <w:rsid w:val="00255C05"/>
    <w:rsid w:val="002B5A2F"/>
    <w:rsid w:val="0031078B"/>
    <w:rsid w:val="00363983"/>
    <w:rsid w:val="003B699D"/>
    <w:rsid w:val="003E5248"/>
    <w:rsid w:val="004E6DFF"/>
    <w:rsid w:val="004F5E91"/>
    <w:rsid w:val="00502856"/>
    <w:rsid w:val="0053015A"/>
    <w:rsid w:val="00636B08"/>
    <w:rsid w:val="00644DF3"/>
    <w:rsid w:val="00694292"/>
    <w:rsid w:val="006E43B7"/>
    <w:rsid w:val="00737901"/>
    <w:rsid w:val="0079100B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4DBF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1146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2021-12-29T11:44:00Z</dcterms:modified>
</cp:coreProperties>
</file>